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9BAE8" w14:textId="77777777" w:rsidR="00D17C43" w:rsidRDefault="00030B12">
      <w:r>
        <w:rPr>
          <w:noProof/>
        </w:rPr>
        <w:drawing>
          <wp:anchor distT="0" distB="0" distL="114300" distR="114300" simplePos="0" relativeHeight="251658240" behindDoc="0" locked="0" layoutInCell="1" allowOverlap="1" wp14:anchorId="43F41273" wp14:editId="05749A27">
            <wp:simplePos x="0" y="0"/>
            <wp:positionH relativeFrom="margin">
              <wp:posOffset>-635</wp:posOffset>
            </wp:positionH>
            <wp:positionV relativeFrom="paragraph">
              <wp:posOffset>-534035</wp:posOffset>
            </wp:positionV>
            <wp:extent cx="5356860" cy="782891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" t="14344" r="61375" b="5232"/>
                    <a:stretch/>
                  </pic:blipFill>
                  <pic:spPr bwMode="auto">
                    <a:xfrm>
                      <a:off x="0" y="0"/>
                      <a:ext cx="5356860" cy="782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B12"/>
    <w:rsid w:val="00030B12"/>
    <w:rsid w:val="004D7D4F"/>
    <w:rsid w:val="00D1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EEAE3"/>
  <w15:chartTrackingRefBased/>
  <w15:docId w15:val="{3139BECB-4031-436B-B54E-1F97FAFC5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Jouvet</dc:creator>
  <cp:keywords/>
  <dc:description/>
  <cp:lastModifiedBy>benoit Jouvet</cp:lastModifiedBy>
  <cp:revision>1</cp:revision>
  <dcterms:created xsi:type="dcterms:W3CDTF">2020-04-22T20:26:00Z</dcterms:created>
  <dcterms:modified xsi:type="dcterms:W3CDTF">2020-04-22T20:43:00Z</dcterms:modified>
</cp:coreProperties>
</file>